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5"/>
        <w:gridCol w:w="668"/>
        <w:gridCol w:w="2151"/>
        <w:gridCol w:w="2273"/>
        <w:gridCol w:w="2278"/>
        <w:gridCol w:w="2562"/>
      </w:tblGrid>
      <w:tr w:rsidR="001F2D89" w:rsidRPr="004659FA" w:rsidTr="007C6579">
        <w:tc>
          <w:tcPr>
            <w:tcW w:w="1319" w:type="dxa"/>
          </w:tcPr>
          <w:p w:rsidR="001F2D89" w:rsidRPr="004659FA" w:rsidRDefault="001F2D89">
            <w:pPr>
              <w:rPr>
                <w:rFonts w:ascii="Arial Black" w:hAnsi="Arial Black"/>
                <w:b/>
                <w:i/>
                <w:szCs w:val="44"/>
              </w:rPr>
            </w:pPr>
            <w:r w:rsidRPr="004659FA">
              <w:rPr>
                <w:rFonts w:ascii="Arial Black" w:hAnsi="Arial Black"/>
                <w:b/>
                <w:i/>
                <w:szCs w:val="44"/>
              </w:rPr>
              <w:t>ДНИ</w:t>
            </w:r>
          </w:p>
        </w:tc>
        <w:tc>
          <w:tcPr>
            <w:tcW w:w="809" w:type="dxa"/>
          </w:tcPr>
          <w:p w:rsidR="001F2D89" w:rsidRPr="004659FA" w:rsidRDefault="001F2D89">
            <w:pPr>
              <w:rPr>
                <w:rFonts w:ascii="Arial Black" w:hAnsi="Arial Black"/>
                <w:b/>
                <w:i/>
                <w:szCs w:val="44"/>
              </w:rPr>
            </w:pPr>
            <w:r w:rsidRPr="004659FA">
              <w:rPr>
                <w:rFonts w:ascii="Arial Black" w:hAnsi="Arial Black"/>
                <w:b/>
                <w:i/>
                <w:szCs w:val="44"/>
              </w:rPr>
              <w:t>№</w:t>
            </w:r>
          </w:p>
        </w:tc>
        <w:tc>
          <w:tcPr>
            <w:tcW w:w="3119" w:type="dxa"/>
          </w:tcPr>
          <w:p w:rsidR="001F2D89" w:rsidRPr="004659FA" w:rsidRDefault="001F2D89">
            <w:pPr>
              <w:rPr>
                <w:rFonts w:ascii="Arial Black" w:hAnsi="Arial Black"/>
                <w:b/>
                <w:i/>
                <w:szCs w:val="44"/>
              </w:rPr>
            </w:pPr>
            <w:r w:rsidRPr="004659FA">
              <w:rPr>
                <w:rFonts w:ascii="Arial Black" w:hAnsi="Arial Black"/>
                <w:b/>
                <w:i/>
                <w:szCs w:val="44"/>
              </w:rPr>
              <w:t>1КЛ</w:t>
            </w:r>
          </w:p>
        </w:tc>
        <w:tc>
          <w:tcPr>
            <w:tcW w:w="3366" w:type="dxa"/>
          </w:tcPr>
          <w:p w:rsidR="001F2D89" w:rsidRPr="004659FA" w:rsidRDefault="001F2D89">
            <w:pPr>
              <w:rPr>
                <w:rFonts w:ascii="Arial Black" w:hAnsi="Arial Black"/>
                <w:b/>
                <w:i/>
                <w:szCs w:val="44"/>
              </w:rPr>
            </w:pPr>
            <w:r w:rsidRPr="004659FA">
              <w:rPr>
                <w:rFonts w:ascii="Arial Black" w:hAnsi="Arial Black"/>
                <w:b/>
                <w:i/>
                <w:szCs w:val="44"/>
              </w:rPr>
              <w:t>2КЛ</w:t>
            </w:r>
          </w:p>
        </w:tc>
        <w:tc>
          <w:tcPr>
            <w:tcW w:w="3402" w:type="dxa"/>
          </w:tcPr>
          <w:p w:rsidR="001F2D89" w:rsidRPr="004659FA" w:rsidRDefault="001F2D89">
            <w:pPr>
              <w:rPr>
                <w:rFonts w:ascii="Arial Black" w:hAnsi="Arial Black"/>
                <w:b/>
                <w:i/>
                <w:szCs w:val="44"/>
              </w:rPr>
            </w:pPr>
            <w:r w:rsidRPr="004659FA">
              <w:rPr>
                <w:rFonts w:ascii="Arial Black" w:hAnsi="Arial Black"/>
                <w:b/>
                <w:i/>
                <w:szCs w:val="44"/>
              </w:rPr>
              <w:t>3КЛ</w:t>
            </w:r>
          </w:p>
        </w:tc>
        <w:tc>
          <w:tcPr>
            <w:tcW w:w="3657" w:type="dxa"/>
          </w:tcPr>
          <w:p w:rsidR="001F2D89" w:rsidRPr="004659FA" w:rsidRDefault="001F2D89">
            <w:pPr>
              <w:rPr>
                <w:rFonts w:ascii="Arial Black" w:hAnsi="Arial Black"/>
                <w:b/>
                <w:i/>
                <w:szCs w:val="44"/>
              </w:rPr>
            </w:pPr>
            <w:r w:rsidRPr="004659FA">
              <w:rPr>
                <w:rFonts w:ascii="Arial Black" w:hAnsi="Arial Black"/>
                <w:b/>
                <w:i/>
                <w:szCs w:val="44"/>
              </w:rPr>
              <w:t>4КЛ</w:t>
            </w:r>
          </w:p>
        </w:tc>
      </w:tr>
      <w:tr w:rsidR="001F2D89" w:rsidRPr="004659FA" w:rsidTr="007C6579">
        <w:tc>
          <w:tcPr>
            <w:tcW w:w="1319" w:type="dxa"/>
          </w:tcPr>
          <w:p w:rsidR="001F2D89" w:rsidRPr="004659FA" w:rsidRDefault="001F2D89">
            <w:pPr>
              <w:rPr>
                <w:rFonts w:ascii="Arial Black" w:hAnsi="Arial Black"/>
                <w:sz w:val="28"/>
                <w:szCs w:val="52"/>
              </w:rPr>
            </w:pPr>
            <w:proofErr w:type="spellStart"/>
            <w:proofErr w:type="gramStart"/>
            <w:r w:rsidRPr="004659FA">
              <w:rPr>
                <w:rFonts w:ascii="Arial Black" w:hAnsi="Arial Black"/>
                <w:sz w:val="28"/>
                <w:szCs w:val="52"/>
              </w:rPr>
              <w:t>Пн</w:t>
            </w:r>
            <w:proofErr w:type="spellEnd"/>
            <w:proofErr w:type="gramEnd"/>
          </w:p>
        </w:tc>
        <w:tc>
          <w:tcPr>
            <w:tcW w:w="809" w:type="dxa"/>
          </w:tcPr>
          <w:p w:rsidR="001F2D89" w:rsidRPr="004659FA" w:rsidRDefault="001F2D89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1</w:t>
            </w:r>
          </w:p>
          <w:p w:rsidR="001F2D89" w:rsidRPr="004659FA" w:rsidRDefault="001F2D89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2</w:t>
            </w:r>
          </w:p>
          <w:p w:rsidR="001F2D89" w:rsidRPr="004659FA" w:rsidRDefault="001F2D89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3</w:t>
            </w:r>
          </w:p>
          <w:p w:rsidR="001F2D89" w:rsidRPr="004659FA" w:rsidRDefault="001F2D89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4</w:t>
            </w:r>
          </w:p>
          <w:p w:rsidR="001F2D89" w:rsidRPr="004659FA" w:rsidRDefault="001F2D89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5</w:t>
            </w:r>
          </w:p>
        </w:tc>
        <w:tc>
          <w:tcPr>
            <w:tcW w:w="3119" w:type="dxa"/>
          </w:tcPr>
          <w:p w:rsidR="001F2D89" w:rsidRPr="004659FA" w:rsidRDefault="001F2D89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РУССКЯЗ</w:t>
            </w:r>
          </w:p>
          <w:p w:rsidR="001F2D89" w:rsidRPr="004659FA" w:rsidRDefault="001F2D89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РОДНЯЗ</w:t>
            </w:r>
          </w:p>
          <w:p w:rsidR="001F2D89" w:rsidRPr="004659FA" w:rsidRDefault="001F2D89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МУЗЫКА</w:t>
            </w:r>
          </w:p>
          <w:p w:rsidR="001F2D89" w:rsidRPr="004659FA" w:rsidRDefault="001F2D89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МАМЕМАТ</w:t>
            </w: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.</w:t>
            </w:r>
          </w:p>
        </w:tc>
        <w:tc>
          <w:tcPr>
            <w:tcW w:w="3366" w:type="dxa"/>
          </w:tcPr>
          <w:p w:rsidR="001F2D89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РУССКЯЗ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РУССКЯЗ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МУЗЫКА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МАТЕМАТ</w:t>
            </w: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.</w:t>
            </w:r>
          </w:p>
        </w:tc>
        <w:tc>
          <w:tcPr>
            <w:tcW w:w="3402" w:type="dxa"/>
          </w:tcPr>
          <w:p w:rsidR="001F2D89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РУССКЯЗ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РУССКЯЗ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МАТЕМАТ</w:t>
            </w: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.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ОКР</w:t>
            </w:r>
            <w:proofErr w:type="gramStart"/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.</w:t>
            </w: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М</w:t>
            </w:r>
            <w:proofErr w:type="gramEnd"/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ИР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ФИЗ</w:t>
            </w: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-</w:t>
            </w: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РА</w:t>
            </w:r>
          </w:p>
        </w:tc>
        <w:tc>
          <w:tcPr>
            <w:tcW w:w="3657" w:type="dxa"/>
          </w:tcPr>
          <w:p w:rsidR="001F2D89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РУССКЯЗ</w:t>
            </w:r>
          </w:p>
          <w:p w:rsidR="005B3686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РУССКЯЗ</w:t>
            </w:r>
          </w:p>
          <w:p w:rsidR="005B3686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МАТЕМАТ</w:t>
            </w: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.</w:t>
            </w:r>
          </w:p>
          <w:p w:rsidR="005B3686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МУЗЫКА</w:t>
            </w:r>
          </w:p>
          <w:p w:rsidR="005B3686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РОДНЯЗ</w:t>
            </w:r>
          </w:p>
        </w:tc>
      </w:tr>
      <w:tr w:rsidR="001F2D89" w:rsidRPr="004659FA" w:rsidTr="007C6579">
        <w:tc>
          <w:tcPr>
            <w:tcW w:w="1319" w:type="dxa"/>
          </w:tcPr>
          <w:p w:rsidR="001F2D89" w:rsidRPr="004659FA" w:rsidRDefault="001F2D89">
            <w:pPr>
              <w:rPr>
                <w:rFonts w:ascii="Arial Black" w:hAnsi="Arial Black"/>
                <w:sz w:val="28"/>
                <w:szCs w:val="52"/>
              </w:rPr>
            </w:pPr>
            <w:r w:rsidRPr="004659FA">
              <w:rPr>
                <w:rFonts w:ascii="Arial Black" w:hAnsi="Arial Black"/>
                <w:sz w:val="28"/>
                <w:szCs w:val="52"/>
              </w:rPr>
              <w:t>Вт</w:t>
            </w:r>
          </w:p>
        </w:tc>
        <w:tc>
          <w:tcPr>
            <w:tcW w:w="809" w:type="dxa"/>
          </w:tcPr>
          <w:p w:rsidR="001F2D89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1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2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3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4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5</w:t>
            </w:r>
          </w:p>
        </w:tc>
        <w:tc>
          <w:tcPr>
            <w:tcW w:w="3119" w:type="dxa"/>
          </w:tcPr>
          <w:p w:rsidR="001F2D89" w:rsidRPr="004659FA" w:rsidRDefault="001F2D89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РУССКЯЗ</w:t>
            </w:r>
          </w:p>
          <w:p w:rsidR="001F2D89" w:rsidRPr="004659FA" w:rsidRDefault="001F2D89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РОДНЯЗ</w:t>
            </w:r>
          </w:p>
          <w:p w:rsidR="001F2D89" w:rsidRPr="004659FA" w:rsidRDefault="001F2D89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РИСОВН</w:t>
            </w: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.</w:t>
            </w:r>
          </w:p>
          <w:p w:rsidR="001F2D89" w:rsidRPr="004659FA" w:rsidRDefault="001F2D89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МАТЕМАТ</w:t>
            </w: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.</w:t>
            </w:r>
          </w:p>
        </w:tc>
        <w:tc>
          <w:tcPr>
            <w:tcW w:w="3366" w:type="dxa"/>
          </w:tcPr>
          <w:p w:rsidR="001F2D89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РУССКЯЗ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РОДНЯЗ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proofErr w:type="gramStart"/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РИСОВАН</w:t>
            </w:r>
            <w:proofErr w:type="gramEnd"/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МАТЕМАТ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ОКР</w:t>
            </w:r>
            <w:proofErr w:type="gramStart"/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.</w:t>
            </w: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М</w:t>
            </w:r>
            <w:proofErr w:type="gramEnd"/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ИР</w:t>
            </w:r>
          </w:p>
        </w:tc>
        <w:tc>
          <w:tcPr>
            <w:tcW w:w="3402" w:type="dxa"/>
          </w:tcPr>
          <w:p w:rsidR="001F2D89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РУССКЯЗ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РОДНЯЗ</w:t>
            </w:r>
          </w:p>
          <w:p w:rsidR="00947ACB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proofErr w:type="gramStart"/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РИСОВАН</w:t>
            </w:r>
            <w:proofErr w:type="gramEnd"/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.</w:t>
            </w:r>
          </w:p>
          <w:p w:rsidR="005B3686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ИНЯЗ</w:t>
            </w:r>
          </w:p>
          <w:p w:rsidR="005B3686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ВУДПО</w:t>
            </w: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 xml:space="preserve"> (</w:t>
            </w: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М</w:t>
            </w: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)</w:t>
            </w:r>
          </w:p>
        </w:tc>
        <w:tc>
          <w:tcPr>
            <w:tcW w:w="3657" w:type="dxa"/>
          </w:tcPr>
          <w:p w:rsidR="001F2D89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РУССКЯЗ</w:t>
            </w:r>
          </w:p>
          <w:p w:rsidR="005B3686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РУССКЯЗ</w:t>
            </w:r>
          </w:p>
          <w:p w:rsidR="005B3686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РОДНЯЗ</w:t>
            </w:r>
          </w:p>
          <w:p w:rsidR="005B3686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proofErr w:type="gramStart"/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РИСОВАН</w:t>
            </w:r>
            <w:proofErr w:type="gramEnd"/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.</w:t>
            </w:r>
          </w:p>
          <w:p w:rsidR="005B3686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ОКР</w:t>
            </w:r>
            <w:proofErr w:type="gramStart"/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.</w:t>
            </w: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М</w:t>
            </w:r>
            <w:proofErr w:type="gramEnd"/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ИР</w:t>
            </w:r>
          </w:p>
        </w:tc>
      </w:tr>
      <w:tr w:rsidR="001F2D89" w:rsidRPr="004659FA" w:rsidTr="007C6579">
        <w:tc>
          <w:tcPr>
            <w:tcW w:w="1319" w:type="dxa"/>
          </w:tcPr>
          <w:p w:rsidR="001F2D89" w:rsidRPr="004659FA" w:rsidRDefault="001F2D89">
            <w:pPr>
              <w:rPr>
                <w:rFonts w:ascii="Arial Black" w:hAnsi="Arial Black"/>
                <w:sz w:val="28"/>
                <w:szCs w:val="52"/>
              </w:rPr>
            </w:pPr>
            <w:r w:rsidRPr="004659FA">
              <w:rPr>
                <w:rFonts w:ascii="Arial Black" w:hAnsi="Arial Black"/>
                <w:sz w:val="28"/>
                <w:szCs w:val="52"/>
              </w:rPr>
              <w:t>Ср</w:t>
            </w:r>
          </w:p>
        </w:tc>
        <w:tc>
          <w:tcPr>
            <w:tcW w:w="809" w:type="dxa"/>
          </w:tcPr>
          <w:p w:rsidR="001F2D89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1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2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3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4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5</w:t>
            </w:r>
          </w:p>
        </w:tc>
        <w:tc>
          <w:tcPr>
            <w:tcW w:w="3119" w:type="dxa"/>
          </w:tcPr>
          <w:p w:rsidR="001F2D89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РУССКЯЗ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РУССКЯЗ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РОДНЯЗ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МАТЕМАТ</w:t>
            </w: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.</w:t>
            </w:r>
          </w:p>
          <w:p w:rsidR="00947ACB" w:rsidRPr="004659FA" w:rsidRDefault="003C61E1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ШАХМАТЫ</w:t>
            </w:r>
          </w:p>
        </w:tc>
        <w:tc>
          <w:tcPr>
            <w:tcW w:w="3366" w:type="dxa"/>
          </w:tcPr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РУССКЯЗ</w:t>
            </w:r>
          </w:p>
          <w:p w:rsidR="001F2D89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МАТЕМАТ</w:t>
            </w: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.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РУССКЯЗ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РОДНЯЗ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ИНЯЗ</w:t>
            </w:r>
          </w:p>
        </w:tc>
        <w:tc>
          <w:tcPr>
            <w:tcW w:w="3402" w:type="dxa"/>
          </w:tcPr>
          <w:p w:rsidR="001F2D89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РУССКЯЗ</w:t>
            </w:r>
          </w:p>
          <w:p w:rsidR="005B3686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РОДНЯЗ</w:t>
            </w:r>
          </w:p>
          <w:p w:rsidR="005B3686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МАТЕМАТ</w:t>
            </w: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.</w:t>
            </w:r>
          </w:p>
          <w:p w:rsidR="005B3686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МУЗЫКА</w:t>
            </w:r>
          </w:p>
          <w:p w:rsidR="005B3686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ФИЗ</w:t>
            </w: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-</w:t>
            </w: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РА</w:t>
            </w:r>
          </w:p>
        </w:tc>
        <w:tc>
          <w:tcPr>
            <w:tcW w:w="3657" w:type="dxa"/>
          </w:tcPr>
          <w:p w:rsidR="001F2D89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РУССКЯЗ</w:t>
            </w:r>
          </w:p>
          <w:p w:rsidR="005B3686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РОДНЯЗ</w:t>
            </w:r>
          </w:p>
          <w:p w:rsidR="005B3686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МАТЕМАТ</w:t>
            </w: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.</w:t>
            </w:r>
          </w:p>
          <w:p w:rsidR="005B3686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ИНЯЗ</w:t>
            </w:r>
          </w:p>
        </w:tc>
      </w:tr>
      <w:tr w:rsidR="001F2D89" w:rsidRPr="004659FA" w:rsidTr="007C6579">
        <w:tc>
          <w:tcPr>
            <w:tcW w:w="1319" w:type="dxa"/>
          </w:tcPr>
          <w:p w:rsidR="001F2D89" w:rsidRPr="004659FA" w:rsidRDefault="001F2D89">
            <w:pPr>
              <w:rPr>
                <w:rFonts w:ascii="Arial Black" w:hAnsi="Arial Black"/>
                <w:sz w:val="28"/>
                <w:szCs w:val="52"/>
              </w:rPr>
            </w:pPr>
            <w:proofErr w:type="spellStart"/>
            <w:r w:rsidRPr="004659FA">
              <w:rPr>
                <w:rFonts w:ascii="Arial Black" w:hAnsi="Arial Black"/>
                <w:sz w:val="28"/>
                <w:szCs w:val="52"/>
              </w:rPr>
              <w:t>Чт</w:t>
            </w:r>
            <w:proofErr w:type="spellEnd"/>
          </w:p>
        </w:tc>
        <w:tc>
          <w:tcPr>
            <w:tcW w:w="809" w:type="dxa"/>
          </w:tcPr>
          <w:p w:rsidR="001F2D89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1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2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3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4</w:t>
            </w:r>
          </w:p>
        </w:tc>
        <w:tc>
          <w:tcPr>
            <w:tcW w:w="3119" w:type="dxa"/>
          </w:tcPr>
          <w:p w:rsidR="001F2D89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РУССКЯЗ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РОДНЯЗ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ФМЗКУЛЬТ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РУССКЯЗ</w:t>
            </w:r>
          </w:p>
        </w:tc>
        <w:tc>
          <w:tcPr>
            <w:tcW w:w="3366" w:type="dxa"/>
          </w:tcPr>
          <w:p w:rsidR="001F2D89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РУССКЯЗ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РОДНЯЗ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ФИЗКУЛЬТ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ОКР</w:t>
            </w:r>
            <w:proofErr w:type="gramStart"/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.</w:t>
            </w: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М</w:t>
            </w:r>
            <w:proofErr w:type="gramEnd"/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ИР</w:t>
            </w:r>
          </w:p>
        </w:tc>
        <w:tc>
          <w:tcPr>
            <w:tcW w:w="3402" w:type="dxa"/>
          </w:tcPr>
          <w:p w:rsidR="001F2D89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РУССКЯЗ</w:t>
            </w:r>
          </w:p>
          <w:p w:rsidR="005B3686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РОДНЯЗ</w:t>
            </w:r>
          </w:p>
          <w:p w:rsidR="005B3686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ВУДПО</w:t>
            </w: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 xml:space="preserve"> (</w:t>
            </w: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</w:t>
            </w: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)</w:t>
            </w:r>
          </w:p>
          <w:p w:rsidR="005B3686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ОКР</w:t>
            </w:r>
            <w:proofErr w:type="gramStart"/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.</w:t>
            </w: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М</w:t>
            </w:r>
            <w:proofErr w:type="gramEnd"/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ИР</w:t>
            </w:r>
          </w:p>
          <w:p w:rsidR="005B3686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РУССКЯЗ</w:t>
            </w:r>
          </w:p>
        </w:tc>
        <w:tc>
          <w:tcPr>
            <w:tcW w:w="3657" w:type="dxa"/>
          </w:tcPr>
          <w:p w:rsidR="001F2D89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РУССКЯЗ</w:t>
            </w:r>
          </w:p>
          <w:p w:rsidR="005B3686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РОДНЯЗ</w:t>
            </w:r>
          </w:p>
          <w:p w:rsidR="005B3686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МАТЕМАТ</w:t>
            </w: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.</w:t>
            </w:r>
          </w:p>
          <w:p w:rsidR="005B3686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ФИЗ</w:t>
            </w: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-</w:t>
            </w: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РА</w:t>
            </w:r>
          </w:p>
        </w:tc>
      </w:tr>
      <w:tr w:rsidR="001F2D89" w:rsidRPr="004659FA" w:rsidTr="007C6579">
        <w:trPr>
          <w:trHeight w:val="1431"/>
        </w:trPr>
        <w:tc>
          <w:tcPr>
            <w:tcW w:w="1319" w:type="dxa"/>
          </w:tcPr>
          <w:p w:rsidR="001F2D89" w:rsidRPr="004659FA" w:rsidRDefault="001F2D89">
            <w:pPr>
              <w:rPr>
                <w:rFonts w:ascii="Arial Black" w:hAnsi="Arial Black"/>
                <w:sz w:val="28"/>
                <w:szCs w:val="52"/>
              </w:rPr>
            </w:pPr>
            <w:proofErr w:type="spellStart"/>
            <w:r w:rsidRPr="004659FA">
              <w:rPr>
                <w:rFonts w:ascii="Arial Black" w:hAnsi="Arial Black"/>
                <w:sz w:val="28"/>
                <w:szCs w:val="52"/>
              </w:rPr>
              <w:t>Пт</w:t>
            </w:r>
            <w:proofErr w:type="spellEnd"/>
          </w:p>
        </w:tc>
        <w:tc>
          <w:tcPr>
            <w:tcW w:w="809" w:type="dxa"/>
          </w:tcPr>
          <w:p w:rsidR="001F2D89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1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2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3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4</w:t>
            </w:r>
          </w:p>
        </w:tc>
        <w:tc>
          <w:tcPr>
            <w:tcW w:w="3119" w:type="dxa"/>
          </w:tcPr>
          <w:p w:rsidR="001F2D89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РУССКЯЗ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ФМЗКУЛЬТ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РОДНЯЗ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МАТЕМАТ</w:t>
            </w: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.</w:t>
            </w:r>
          </w:p>
        </w:tc>
        <w:tc>
          <w:tcPr>
            <w:tcW w:w="3366" w:type="dxa"/>
          </w:tcPr>
          <w:p w:rsidR="001F2D89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РУССКЯЗ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РОДНЯЗ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ФИЗК</w:t>
            </w: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-</w:t>
            </w: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РА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ИНЯЗ</w:t>
            </w:r>
          </w:p>
        </w:tc>
        <w:tc>
          <w:tcPr>
            <w:tcW w:w="3402" w:type="dxa"/>
          </w:tcPr>
          <w:p w:rsidR="001F2D89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РУССКЯЗ</w:t>
            </w:r>
          </w:p>
          <w:p w:rsidR="005B3686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РОДНЯЗ</w:t>
            </w:r>
          </w:p>
          <w:p w:rsidR="005B3686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МАТЕМАТ</w:t>
            </w: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.</w:t>
            </w:r>
          </w:p>
          <w:p w:rsidR="005B3686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ИНЯЗ</w:t>
            </w:r>
          </w:p>
        </w:tc>
        <w:tc>
          <w:tcPr>
            <w:tcW w:w="3657" w:type="dxa"/>
          </w:tcPr>
          <w:p w:rsidR="001F2D89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РУССКЯЗ</w:t>
            </w:r>
          </w:p>
          <w:p w:rsidR="005B3686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МАТЕМАТ</w:t>
            </w: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.</w:t>
            </w:r>
          </w:p>
          <w:p w:rsidR="005B3686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ФМЗ</w:t>
            </w: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-</w:t>
            </w: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РА</w:t>
            </w:r>
          </w:p>
          <w:p w:rsidR="005B3686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КТНД</w:t>
            </w:r>
          </w:p>
        </w:tc>
      </w:tr>
      <w:tr w:rsidR="001F2D89" w:rsidRPr="004659FA" w:rsidTr="007C6579">
        <w:trPr>
          <w:trHeight w:val="2370"/>
        </w:trPr>
        <w:tc>
          <w:tcPr>
            <w:tcW w:w="1319" w:type="dxa"/>
          </w:tcPr>
          <w:p w:rsidR="001F2D89" w:rsidRPr="004659FA" w:rsidRDefault="001F2D89">
            <w:pPr>
              <w:rPr>
                <w:rFonts w:ascii="Arial Black" w:hAnsi="Arial Black"/>
                <w:sz w:val="28"/>
                <w:szCs w:val="52"/>
              </w:rPr>
            </w:pPr>
            <w:proofErr w:type="spellStart"/>
            <w:proofErr w:type="gramStart"/>
            <w:r w:rsidRPr="004659FA">
              <w:rPr>
                <w:rFonts w:ascii="Arial Black" w:hAnsi="Arial Black"/>
                <w:sz w:val="28"/>
                <w:szCs w:val="52"/>
              </w:rPr>
              <w:t>Сб</w:t>
            </w:r>
            <w:proofErr w:type="spellEnd"/>
            <w:proofErr w:type="gramEnd"/>
          </w:p>
        </w:tc>
        <w:tc>
          <w:tcPr>
            <w:tcW w:w="809" w:type="dxa"/>
          </w:tcPr>
          <w:p w:rsidR="001F2D89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1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2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3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4</w:t>
            </w:r>
          </w:p>
        </w:tc>
        <w:tc>
          <w:tcPr>
            <w:tcW w:w="3119" w:type="dxa"/>
          </w:tcPr>
          <w:p w:rsidR="001F2D89" w:rsidRPr="004659FA" w:rsidRDefault="001F2D89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</w:p>
        </w:tc>
        <w:tc>
          <w:tcPr>
            <w:tcW w:w="3366" w:type="dxa"/>
          </w:tcPr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РУССКЯЗ</w:t>
            </w:r>
          </w:p>
          <w:p w:rsidR="001F2D89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ФИЗК</w:t>
            </w: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-</w:t>
            </w: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РА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МАТЕМАТ</w:t>
            </w: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.</w:t>
            </w:r>
          </w:p>
          <w:p w:rsidR="00947ACB" w:rsidRPr="004659FA" w:rsidRDefault="00947ACB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РОДНЯЗ</w:t>
            </w:r>
          </w:p>
        </w:tc>
        <w:tc>
          <w:tcPr>
            <w:tcW w:w="3402" w:type="dxa"/>
          </w:tcPr>
          <w:p w:rsidR="001F2D89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РУССКЯЗ</w:t>
            </w:r>
          </w:p>
          <w:p w:rsidR="005B3686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РОДНЯЗ</w:t>
            </w:r>
          </w:p>
          <w:p w:rsidR="005B3686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МАТЕМАТ</w:t>
            </w: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.</w:t>
            </w:r>
          </w:p>
          <w:p w:rsidR="005B3686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ФИЗ</w:t>
            </w: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-</w:t>
            </w: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РА</w:t>
            </w:r>
          </w:p>
        </w:tc>
        <w:tc>
          <w:tcPr>
            <w:tcW w:w="3657" w:type="dxa"/>
          </w:tcPr>
          <w:p w:rsidR="001F2D89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ИНЯЗ</w:t>
            </w:r>
          </w:p>
          <w:p w:rsidR="005B3686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РОДНЯЗ</w:t>
            </w:r>
          </w:p>
          <w:p w:rsidR="005B3686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ФИЗ</w:t>
            </w:r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-</w:t>
            </w: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РА</w:t>
            </w:r>
          </w:p>
          <w:p w:rsidR="005B3686" w:rsidRPr="004659FA" w:rsidRDefault="005B3686">
            <w:pPr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</w:pP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ОСН</w:t>
            </w:r>
            <w:proofErr w:type="gramStart"/>
            <w:r w:rsidRPr="004659FA">
              <w:rPr>
                <w:rFonts w:ascii="Arial Black" w:hAnsi="Arial Black"/>
                <w:b/>
                <w:i/>
                <w:sz w:val="14"/>
                <w:szCs w:val="28"/>
                <w:u w:val="single"/>
              </w:rPr>
              <w:t>.</w:t>
            </w:r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Р</w:t>
            </w:r>
            <w:proofErr w:type="gramEnd"/>
            <w:r w:rsidRPr="004659FA">
              <w:rPr>
                <w:rFonts w:ascii="Arial Black" w:hAnsi="Arial Black" w:cs="Times New Roman"/>
                <w:b/>
                <w:i/>
                <w:sz w:val="14"/>
                <w:szCs w:val="28"/>
                <w:u w:val="single"/>
              </w:rPr>
              <w:t>ЕЛИГИИ</w:t>
            </w:r>
          </w:p>
        </w:tc>
      </w:tr>
    </w:tbl>
    <w:p w:rsidR="00F0357F" w:rsidRPr="004659FA" w:rsidRDefault="004659FA">
      <w:pPr>
        <w:rPr>
          <w:sz w:val="10"/>
        </w:rPr>
      </w:pPr>
      <w:r>
        <w:rPr>
          <w:sz w:val="10"/>
        </w:rPr>
        <w:t xml:space="preserve">   </w:t>
      </w:r>
      <w:bookmarkStart w:id="0" w:name="_GoBack"/>
      <w:bookmarkEnd w:id="0"/>
    </w:p>
    <w:sectPr w:rsidR="00F0357F" w:rsidRPr="004659FA" w:rsidSect="00002C71">
      <w:pgSz w:w="11906" w:h="16838"/>
      <w:pgMar w:top="709" w:right="709" w:bottom="395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23EFC"/>
    <w:rsid w:val="00002C71"/>
    <w:rsid w:val="001F2D89"/>
    <w:rsid w:val="00230DE9"/>
    <w:rsid w:val="003C61E1"/>
    <w:rsid w:val="004659FA"/>
    <w:rsid w:val="005B3686"/>
    <w:rsid w:val="007C6579"/>
    <w:rsid w:val="00947ACB"/>
    <w:rsid w:val="00BA2F26"/>
    <w:rsid w:val="00D23EFC"/>
    <w:rsid w:val="00D42B24"/>
    <w:rsid w:val="00F03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A0153-302B-4A5D-9F84-820FF1C92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Хибятлинская СОШ</cp:lastModifiedBy>
  <cp:revision>7</cp:revision>
  <cp:lastPrinted>2015-10-02T06:33:00Z</cp:lastPrinted>
  <dcterms:created xsi:type="dcterms:W3CDTF">2015-09-30T16:18:00Z</dcterms:created>
  <dcterms:modified xsi:type="dcterms:W3CDTF">2020-04-10T15:08:00Z</dcterms:modified>
</cp:coreProperties>
</file>